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F68A" w14:textId="629833D2" w:rsidR="008A27D0" w:rsidRDefault="00F86D84" w:rsidP="008A27D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eastAsia="it-IT"/>
        </w:rPr>
      </w:pPr>
      <w:bookmarkStart w:id="0" w:name="_GoBack"/>
      <w:bookmarkEnd w:id="0"/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 w:rsidR="008A27D0">
        <w:rPr>
          <w:rFonts w:ascii="LiberationSerif" w:hAnsi="LiberationSerif" w:cs="LiberationSerif"/>
          <w:sz w:val="24"/>
          <w:szCs w:val="24"/>
          <w:lang w:eastAsia="it-IT"/>
        </w:rPr>
        <w:t>AL SINDACO DEL COMUNE</w:t>
      </w:r>
      <w:r w:rsidR="00050419">
        <w:rPr>
          <w:rFonts w:ascii="LiberationSerif" w:hAnsi="LiberationSerif" w:cs="LiberationSerif"/>
          <w:sz w:val="24"/>
          <w:szCs w:val="24"/>
          <w:lang w:eastAsia="it-IT"/>
        </w:rPr>
        <w:t xml:space="preserve"> </w:t>
      </w:r>
      <w:r w:rsidR="008A27D0">
        <w:rPr>
          <w:rFonts w:ascii="LiberationSerif" w:hAnsi="LiberationSerif" w:cs="LiberationSerif"/>
          <w:sz w:val="24"/>
          <w:szCs w:val="24"/>
          <w:lang w:eastAsia="it-IT"/>
        </w:rPr>
        <w:t xml:space="preserve">DI </w:t>
      </w:r>
      <w:r w:rsidR="00050419">
        <w:rPr>
          <w:rFonts w:ascii="LiberationSerif" w:hAnsi="LiberationSerif" w:cs="LiberationSerif"/>
          <w:sz w:val="24"/>
          <w:szCs w:val="24"/>
          <w:lang w:eastAsia="it-IT"/>
        </w:rPr>
        <w:t>MIGLIONICO</w:t>
      </w:r>
    </w:p>
    <w:p w14:paraId="09C6E4A0" w14:textId="77777777" w:rsidR="008A27D0" w:rsidRDefault="008A27D0" w:rsidP="008A27D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2E3D9575" w14:textId="77777777" w:rsidR="008A27D0" w:rsidRDefault="008A27D0" w:rsidP="008A27D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0B9B8059" w14:textId="77777777" w:rsidR="008A27D0" w:rsidRDefault="008A27D0" w:rsidP="008A27D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67979DD0" w14:textId="77777777" w:rsidR="008A27D0" w:rsidRDefault="008A27D0" w:rsidP="008A27D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3E8E1957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Oggetto: richiesta di cancellazione dall'albo delle persone idonee all'ufficio di giudice popolare.</w:t>
      </w:r>
    </w:p>
    <w:p w14:paraId="6C6F0435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7A014AC7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1E9EB94B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Il/La sottoscritto/a __________________________________________________</w:t>
      </w:r>
    </w:p>
    <w:p w14:paraId="4A37359B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nato/a il ____________________ a____________________________________</w:t>
      </w:r>
    </w:p>
    <w:p w14:paraId="43106076" w14:textId="658C0BF9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residente nel Comune di</w:t>
      </w:r>
      <w:r w:rsidR="00050419">
        <w:rPr>
          <w:rFonts w:ascii="LiberationSerif" w:hAnsi="LiberationSerif" w:cs="LiberationSerif"/>
          <w:sz w:val="24"/>
          <w:szCs w:val="24"/>
          <w:lang w:eastAsia="it-IT"/>
        </w:rPr>
        <w:t xml:space="preserve"> MIGLIONICO</w:t>
      </w:r>
      <w:r>
        <w:rPr>
          <w:rFonts w:ascii="LiberationSerif" w:hAnsi="LiberationSerif" w:cs="LiberationSerif"/>
          <w:sz w:val="24"/>
          <w:szCs w:val="24"/>
          <w:lang w:eastAsia="it-IT"/>
        </w:rPr>
        <w:t xml:space="preserve"> in</w:t>
      </w:r>
      <w:r w:rsidR="002A4E32">
        <w:rPr>
          <w:rFonts w:ascii="LiberationSerif" w:hAnsi="LiberationSerif" w:cs="LiberationSerif"/>
          <w:sz w:val="24"/>
          <w:szCs w:val="24"/>
          <w:lang w:eastAsia="it-IT"/>
        </w:rPr>
        <w:t xml:space="preserve"> Via_</w:t>
      </w: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___________________________________</w:t>
      </w:r>
    </w:p>
    <w:p w14:paraId="665170F2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iscritto nell'albo delle persone idonee all'ufficio di giudice popolare per</w:t>
      </w:r>
    </w:p>
    <w:p w14:paraId="5D66EB33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OpenSymbol" w:hAnsi="OpenSymbol" w:cs="OpenSymbol"/>
          <w:sz w:val="32"/>
          <w:szCs w:val="32"/>
          <w:lang w:eastAsia="it-IT"/>
        </w:rPr>
        <w:t xml:space="preserve">_ </w:t>
      </w:r>
      <w:r>
        <w:rPr>
          <w:rFonts w:ascii="LiberationSerif" w:hAnsi="LiberationSerif" w:cs="LiberationSerif"/>
          <w:sz w:val="24"/>
          <w:szCs w:val="24"/>
          <w:lang w:eastAsia="it-IT"/>
        </w:rPr>
        <w:t>la corte d'assise</w:t>
      </w:r>
    </w:p>
    <w:p w14:paraId="5059E3F6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OpenSymbol" w:hAnsi="OpenSymbol" w:cs="OpenSymbol"/>
          <w:sz w:val="32"/>
          <w:szCs w:val="32"/>
          <w:lang w:eastAsia="it-IT"/>
        </w:rPr>
        <w:t xml:space="preserve">_ </w:t>
      </w:r>
      <w:r>
        <w:rPr>
          <w:rFonts w:ascii="LiberationSerif" w:hAnsi="LiberationSerif" w:cs="LiberationSerif"/>
          <w:sz w:val="24"/>
          <w:szCs w:val="24"/>
          <w:lang w:eastAsia="it-IT"/>
        </w:rPr>
        <w:t>la corte d'assise d'appello</w:t>
      </w:r>
    </w:p>
    <w:p w14:paraId="238B2571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jc w:val="center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CHIEDE</w:t>
      </w:r>
    </w:p>
    <w:p w14:paraId="2C28280F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di essere cancellato dal suddetto albo per i seguenti motivi previsti dalla legge:</w:t>
      </w:r>
    </w:p>
    <w:p w14:paraId="1B959048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________________________________________________________________________</w:t>
      </w:r>
    </w:p>
    <w:p w14:paraId="53CCE2E9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________________________________________________________________________</w:t>
      </w:r>
    </w:p>
    <w:p w14:paraId="7629ECCB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________________________________________________________________________</w:t>
      </w:r>
    </w:p>
    <w:p w14:paraId="416E1405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________________________________________________________________________</w:t>
      </w:r>
    </w:p>
    <w:p w14:paraId="3702C96D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________________________________________________________________________</w:t>
      </w:r>
    </w:p>
    <w:p w14:paraId="00F62AA0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________________________________</w:t>
      </w:r>
    </w:p>
    <w:p w14:paraId="7ECDEF4C" w14:textId="77777777" w:rsidR="008A27D0" w:rsidRDefault="008A27D0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>Allego copia di documento di identità in corso di validità.</w:t>
      </w:r>
    </w:p>
    <w:p w14:paraId="3D623923" w14:textId="77777777" w:rsidR="00F86D84" w:rsidRDefault="00F86D84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7C36C2C3" w14:textId="77777777" w:rsidR="008A27D0" w:rsidRDefault="00F86D84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 xml:space="preserve">          </w:t>
      </w:r>
      <w:r w:rsidR="008A27D0">
        <w:rPr>
          <w:rFonts w:ascii="LiberationSerif" w:hAnsi="LiberationSerif" w:cs="LiberationSerif"/>
          <w:sz w:val="24"/>
          <w:szCs w:val="24"/>
          <w:lang w:eastAsia="it-IT"/>
        </w:rPr>
        <w:t>data ______________________</w:t>
      </w:r>
    </w:p>
    <w:p w14:paraId="5BDAA4E1" w14:textId="77777777" w:rsidR="00F86D84" w:rsidRDefault="00F86D84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6DF43742" w14:textId="77777777" w:rsidR="008A27D0" w:rsidRDefault="00F86D84" w:rsidP="00F86D84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  <w:t xml:space="preserve"> </w:t>
      </w:r>
      <w:r w:rsidR="008A27D0">
        <w:rPr>
          <w:rFonts w:ascii="LiberationSerif" w:hAnsi="LiberationSerif" w:cs="LiberationSerif"/>
          <w:sz w:val="24"/>
          <w:szCs w:val="24"/>
          <w:lang w:eastAsia="it-IT"/>
        </w:rPr>
        <w:t>firma del dichiarante</w:t>
      </w:r>
    </w:p>
    <w:p w14:paraId="4CF8D1EB" w14:textId="22045829" w:rsidR="00585F9C" w:rsidRDefault="00F86D84" w:rsidP="00F86D84">
      <w:pPr>
        <w:spacing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>
        <w:rPr>
          <w:rFonts w:ascii="LiberationSerif" w:hAnsi="LiberationSerif" w:cs="LiberationSerif"/>
          <w:sz w:val="24"/>
          <w:szCs w:val="24"/>
          <w:lang w:eastAsia="it-IT"/>
        </w:rPr>
        <w:tab/>
      </w:r>
      <w:r w:rsidR="008A27D0">
        <w:rPr>
          <w:rFonts w:ascii="LiberationSerif" w:hAnsi="LiberationSerif" w:cs="LiberationSerif"/>
          <w:sz w:val="24"/>
          <w:szCs w:val="24"/>
          <w:lang w:eastAsia="it-IT"/>
        </w:rPr>
        <w:t>_____________________________</w:t>
      </w:r>
    </w:p>
    <w:p w14:paraId="1BB6E67A" w14:textId="52B49808" w:rsidR="00B1594C" w:rsidRDefault="00B1594C" w:rsidP="00F86D84">
      <w:pPr>
        <w:spacing w:line="360" w:lineRule="auto"/>
        <w:rPr>
          <w:rFonts w:ascii="LiberationSerif" w:hAnsi="LiberationSerif" w:cs="LiberationSerif"/>
          <w:sz w:val="24"/>
          <w:szCs w:val="24"/>
          <w:lang w:eastAsia="it-IT"/>
        </w:rPr>
      </w:pPr>
    </w:p>
    <w:p w14:paraId="1CA51306" w14:textId="1983D55D" w:rsidR="00B1594C" w:rsidRPr="004A4EA4" w:rsidRDefault="00B1594C" w:rsidP="00B1594C">
      <w:pPr>
        <w:jc w:val="both"/>
        <w:rPr>
          <w:sz w:val="20"/>
          <w:szCs w:val="20"/>
        </w:rPr>
      </w:pPr>
      <w:bookmarkStart w:id="1" w:name="_Hlk132971405"/>
      <w:r>
        <w:rPr>
          <w:b/>
          <w:bCs/>
          <w:color w:val="000000"/>
          <w:sz w:val="20"/>
          <w:szCs w:val="20"/>
        </w:rPr>
        <w:t>L</w:t>
      </w:r>
      <w:r w:rsidRPr="004A4EA4">
        <w:rPr>
          <w:b/>
          <w:bCs/>
          <w:color w:val="000000"/>
          <w:sz w:val="20"/>
          <w:szCs w:val="20"/>
        </w:rPr>
        <w:t xml:space="preserve">a dichiarazione è sottoscritta dall’interessato </w:t>
      </w:r>
      <w:r>
        <w:rPr>
          <w:b/>
          <w:bCs/>
          <w:color w:val="000000"/>
          <w:sz w:val="20"/>
          <w:szCs w:val="20"/>
        </w:rPr>
        <w:t>e</w:t>
      </w:r>
      <w:r w:rsidRPr="004A4EA4">
        <w:rPr>
          <w:b/>
          <w:bCs/>
          <w:color w:val="000000"/>
          <w:sz w:val="20"/>
          <w:szCs w:val="20"/>
        </w:rPr>
        <w:t xml:space="preserve"> inviata insieme alla fotocopia, non autenticata di un documento di identità personale del dichiarante, </w:t>
      </w:r>
      <w:r>
        <w:rPr>
          <w:b/>
          <w:bCs/>
          <w:color w:val="000000"/>
          <w:sz w:val="20"/>
          <w:szCs w:val="20"/>
        </w:rPr>
        <w:t>all’indirizzo: stato.civile@comune.miglionico.mt.it</w:t>
      </w:r>
    </w:p>
    <w:bookmarkEnd w:id="1"/>
    <w:p w14:paraId="228568FB" w14:textId="77777777" w:rsidR="00B1594C" w:rsidRDefault="00B1594C" w:rsidP="00F86D84">
      <w:pPr>
        <w:spacing w:line="360" w:lineRule="auto"/>
      </w:pPr>
    </w:p>
    <w:sectPr w:rsidR="00B1594C" w:rsidSect="00585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D0"/>
    <w:rsid w:val="00015568"/>
    <w:rsid w:val="00050419"/>
    <w:rsid w:val="0010367E"/>
    <w:rsid w:val="001126B3"/>
    <w:rsid w:val="002A4E32"/>
    <w:rsid w:val="003B1F4E"/>
    <w:rsid w:val="0040166E"/>
    <w:rsid w:val="00406F4A"/>
    <w:rsid w:val="00585AB6"/>
    <w:rsid w:val="00585F9C"/>
    <w:rsid w:val="005C3C6D"/>
    <w:rsid w:val="0077476B"/>
    <w:rsid w:val="007E550A"/>
    <w:rsid w:val="00807C92"/>
    <w:rsid w:val="008813A7"/>
    <w:rsid w:val="00891855"/>
    <w:rsid w:val="008A27D0"/>
    <w:rsid w:val="008C5215"/>
    <w:rsid w:val="00A06306"/>
    <w:rsid w:val="00B1594C"/>
    <w:rsid w:val="00BA37E5"/>
    <w:rsid w:val="00BC3C20"/>
    <w:rsid w:val="00C12BB8"/>
    <w:rsid w:val="00CB4B32"/>
    <w:rsid w:val="00D15B6F"/>
    <w:rsid w:val="00D2027A"/>
    <w:rsid w:val="00DE1CB1"/>
    <w:rsid w:val="00E04FC3"/>
    <w:rsid w:val="00E074CB"/>
    <w:rsid w:val="00E816D8"/>
    <w:rsid w:val="00F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4716"/>
  <w15:docId w15:val="{AE3E7E23-D382-4825-B2B9-DC33FC75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AB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RMotta</dc:creator>
  <cp:lastModifiedBy>Servizi Demografici</cp:lastModifiedBy>
  <cp:revision>2</cp:revision>
  <cp:lastPrinted>2023-04-21T09:54:00Z</cp:lastPrinted>
  <dcterms:created xsi:type="dcterms:W3CDTF">2025-04-23T07:24:00Z</dcterms:created>
  <dcterms:modified xsi:type="dcterms:W3CDTF">2025-04-23T07:24:00Z</dcterms:modified>
</cp:coreProperties>
</file>